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C6B1" w14:textId="77777777"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noProof/>
          <w:sz w:val="20"/>
          <w:szCs w:val="20"/>
          <w:lang w:eastAsia="hr-HR"/>
        </w:rPr>
        <w:drawing>
          <wp:inline distT="0" distB="0" distL="0" distR="0" wp14:anchorId="289424C7" wp14:editId="5653A4B5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4D9D" w14:textId="77777777"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</w:p>
    <w:p w14:paraId="5E826DA7" w14:textId="77777777" w:rsidR="001326EB" w:rsidRPr="00F74F1D" w:rsidRDefault="00420DCC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74F1D">
        <w:rPr>
          <w:rFonts w:ascii="Times New Roman" w:eastAsia="MS Mincho" w:hAnsi="Times New Roman" w:cs="Times New Roman"/>
          <w:lang w:eastAsia="hr-HR"/>
        </w:rPr>
        <w:t xml:space="preserve">Klasa:  </w:t>
      </w:r>
      <w:r w:rsidR="00D524C2" w:rsidRPr="00D524C2">
        <w:rPr>
          <w:rFonts w:ascii="Times New Roman" w:hAnsi="Times New Roman" w:cs="Times New Roman"/>
        </w:rPr>
        <w:t>112-02/23-01/3</w:t>
      </w:r>
    </w:p>
    <w:p w14:paraId="4CB595FB" w14:textId="77777777" w:rsidR="001326EB" w:rsidRPr="00F74F1D" w:rsidRDefault="001326EB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74F1D">
        <w:rPr>
          <w:rFonts w:ascii="Times New Roman" w:eastAsia="MS Mincho" w:hAnsi="Times New Roman" w:cs="Times New Roman"/>
          <w:lang w:eastAsia="hr-HR"/>
        </w:rPr>
        <w:t xml:space="preserve">Urbroj: </w:t>
      </w:r>
      <w:r w:rsidR="00D524C2" w:rsidRPr="00D524C2">
        <w:rPr>
          <w:rFonts w:ascii="Times New Roman" w:hAnsi="Times New Roman" w:cs="Times New Roman"/>
        </w:rPr>
        <w:t>2170-1-66-02/1-23-4</w:t>
      </w:r>
    </w:p>
    <w:p w14:paraId="6D4790C1" w14:textId="77777777" w:rsidR="001A1B44" w:rsidRPr="00F4564D" w:rsidRDefault="00420DCC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 xml:space="preserve">Rijeka, </w:t>
      </w:r>
      <w:r w:rsidR="00F74F1D">
        <w:rPr>
          <w:rFonts w:ascii="Times New Roman" w:eastAsia="MS Mincho" w:hAnsi="Times New Roman" w:cs="Times New Roman"/>
          <w:lang w:eastAsia="hr-HR"/>
        </w:rPr>
        <w:t>1</w:t>
      </w:r>
      <w:r w:rsidR="00D524C2">
        <w:rPr>
          <w:rFonts w:ascii="Times New Roman" w:eastAsia="MS Mincho" w:hAnsi="Times New Roman" w:cs="Times New Roman"/>
          <w:lang w:eastAsia="hr-HR"/>
        </w:rPr>
        <w:t>7</w:t>
      </w:r>
      <w:r>
        <w:rPr>
          <w:rFonts w:ascii="Times New Roman" w:eastAsia="MS Mincho" w:hAnsi="Times New Roman" w:cs="Times New Roman"/>
          <w:lang w:eastAsia="hr-HR"/>
        </w:rPr>
        <w:t xml:space="preserve">. </w:t>
      </w:r>
      <w:r w:rsidR="00D524C2">
        <w:rPr>
          <w:rFonts w:ascii="Times New Roman" w:eastAsia="MS Mincho" w:hAnsi="Times New Roman" w:cs="Times New Roman"/>
          <w:lang w:eastAsia="hr-HR"/>
        </w:rPr>
        <w:t>listopada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</w:t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</w:p>
    <w:p w14:paraId="6D891C65" w14:textId="77777777" w:rsidR="001A1B44" w:rsidRPr="00F4564D" w:rsidRDefault="001A1B44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</w:p>
    <w:p w14:paraId="40133844" w14:textId="77777777" w:rsidR="001A1B44" w:rsidRPr="00F4564D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          Na temelju članka 10. Pravilnika o radu poslodavac Osnovna škola Podmurvice iz Rijeke zastupana </w:t>
      </w:r>
      <w:r w:rsidR="00E10167">
        <w:rPr>
          <w:rFonts w:ascii="Times New Roman" w:eastAsia="MS Mincho" w:hAnsi="Times New Roman" w:cs="Times New Roman"/>
          <w:lang w:eastAsia="hr-HR"/>
        </w:rPr>
        <w:t>po Ravnateljici Loredani Jakominić</w:t>
      </w:r>
      <w:r w:rsidR="00DC7D7A" w:rsidRPr="00F4564D">
        <w:rPr>
          <w:rFonts w:ascii="Times New Roman" w:eastAsia="MS Mincho" w:hAnsi="Times New Roman" w:cs="Times New Roman"/>
          <w:lang w:eastAsia="hr-HR"/>
        </w:rPr>
        <w:t xml:space="preserve"> na temelju </w:t>
      </w:r>
      <w:r w:rsidR="00880AEB">
        <w:rPr>
          <w:rFonts w:ascii="Times New Roman" w:eastAsia="MS Mincho" w:hAnsi="Times New Roman" w:cs="Times New Roman"/>
          <w:lang w:eastAsia="hr-HR"/>
        </w:rPr>
        <w:t xml:space="preserve">Odluke </w:t>
      </w:r>
      <w:r w:rsidR="00420DCC">
        <w:rPr>
          <w:rFonts w:ascii="Times New Roman" w:eastAsia="MS Mincho" w:hAnsi="Times New Roman" w:cs="Times New Roman"/>
          <w:lang w:eastAsia="hr-HR"/>
        </w:rPr>
        <w:t xml:space="preserve">Školskog odbora od dana </w:t>
      </w:r>
      <w:r w:rsidR="00F74F1D">
        <w:rPr>
          <w:rFonts w:ascii="Times New Roman" w:eastAsia="MS Mincho" w:hAnsi="Times New Roman" w:cs="Times New Roman"/>
          <w:lang w:eastAsia="hr-HR"/>
        </w:rPr>
        <w:t>1</w:t>
      </w:r>
      <w:r w:rsidR="00275F69">
        <w:rPr>
          <w:rFonts w:ascii="Times New Roman" w:eastAsia="MS Mincho" w:hAnsi="Times New Roman" w:cs="Times New Roman"/>
          <w:lang w:eastAsia="hr-HR"/>
        </w:rPr>
        <w:t>6</w:t>
      </w:r>
      <w:r w:rsidR="00E93D1C">
        <w:rPr>
          <w:rFonts w:ascii="Times New Roman" w:eastAsia="MS Mincho" w:hAnsi="Times New Roman" w:cs="Times New Roman"/>
          <w:lang w:eastAsia="hr-HR"/>
        </w:rPr>
        <w:t xml:space="preserve">. </w:t>
      </w:r>
      <w:r w:rsidR="00275F69">
        <w:rPr>
          <w:rFonts w:ascii="Times New Roman" w:eastAsia="MS Mincho" w:hAnsi="Times New Roman" w:cs="Times New Roman"/>
          <w:lang w:eastAsia="hr-HR"/>
        </w:rPr>
        <w:t>listopada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DC7D7A" w:rsidRPr="00F4564D">
        <w:rPr>
          <w:rFonts w:ascii="Times New Roman" w:eastAsia="MS Mincho" w:hAnsi="Times New Roman" w:cs="Times New Roman"/>
          <w:lang w:eastAsia="hr-HR"/>
        </w:rPr>
        <w:t>. godine, objavljuje</w:t>
      </w:r>
      <w:r w:rsidRPr="00F4564D">
        <w:rPr>
          <w:rFonts w:ascii="Times New Roman" w:eastAsia="MS Mincho" w:hAnsi="Times New Roman" w:cs="Times New Roman"/>
          <w:lang w:eastAsia="hr-HR"/>
        </w:rPr>
        <w:t xml:space="preserve"> slijedeću</w:t>
      </w:r>
    </w:p>
    <w:p w14:paraId="3C625FFF" w14:textId="77777777" w:rsidR="00B04692" w:rsidRPr="00F4564D" w:rsidRDefault="00B04692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25098491" w14:textId="77777777" w:rsidR="00B04692" w:rsidRPr="00F4564D" w:rsidRDefault="00B04692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792F7ABA" w14:textId="77777777" w:rsidR="001326EB" w:rsidRPr="00F4564D" w:rsidRDefault="001326EB" w:rsidP="001326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r-HR"/>
        </w:rPr>
      </w:pPr>
      <w:r w:rsidRPr="00F4564D">
        <w:rPr>
          <w:rFonts w:ascii="Times New Roman" w:eastAsia="MS Mincho" w:hAnsi="Times New Roman" w:cs="Times New Roman"/>
          <w:b/>
          <w:sz w:val="28"/>
          <w:szCs w:val="28"/>
          <w:lang w:eastAsia="hr-HR"/>
        </w:rPr>
        <w:t>O  B  A  V  I  J  E  S  T</w:t>
      </w:r>
    </w:p>
    <w:p w14:paraId="2D84196C" w14:textId="77777777" w:rsidR="001326EB" w:rsidRPr="00F4564D" w:rsidRDefault="001326EB" w:rsidP="000426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hr-HR"/>
        </w:rPr>
      </w:pPr>
      <w:r w:rsidRPr="00F4564D">
        <w:rPr>
          <w:rFonts w:ascii="Times New Roman" w:eastAsia="MS Mincho" w:hAnsi="Times New Roman" w:cs="Times New Roman"/>
          <w:sz w:val="28"/>
          <w:szCs w:val="28"/>
          <w:lang w:eastAsia="hr-HR"/>
        </w:rPr>
        <w:t>o rezultatu izbora</w:t>
      </w:r>
      <w:r w:rsidR="003A64F7" w:rsidRPr="00F4564D">
        <w:rPr>
          <w:rFonts w:ascii="Times New Roman" w:eastAsia="MS Mincho" w:hAnsi="Times New Roman" w:cs="Times New Roman"/>
          <w:sz w:val="28"/>
          <w:szCs w:val="28"/>
          <w:lang w:eastAsia="hr-HR"/>
        </w:rPr>
        <w:t xml:space="preserve"> Natječaja</w:t>
      </w:r>
    </w:p>
    <w:p w14:paraId="3FD014C8" w14:textId="77777777" w:rsidR="00EA4529" w:rsidRPr="00F4564D" w:rsidRDefault="00EA4529" w:rsidP="001326EB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lang w:eastAsia="hr-HR"/>
        </w:rPr>
      </w:pPr>
    </w:p>
    <w:p w14:paraId="2CBA209D" w14:textId="77777777" w:rsidR="00B04692" w:rsidRPr="00F4564D" w:rsidRDefault="00B04692" w:rsidP="00F4564D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7B81E659" w14:textId="77777777" w:rsidR="001326EB" w:rsidRPr="00F4564D" w:rsidRDefault="00420DCC" w:rsidP="001326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 xml:space="preserve">Povodom Natječaja objavljenih </w:t>
      </w:r>
      <w:r w:rsidR="00E0741A">
        <w:rPr>
          <w:rFonts w:ascii="Times New Roman" w:eastAsia="MS Mincho" w:hAnsi="Times New Roman" w:cs="Times New Roman"/>
          <w:lang w:eastAsia="hr-HR"/>
        </w:rPr>
        <w:t>20</w:t>
      </w:r>
      <w:r w:rsidR="005B6917" w:rsidRPr="00F4564D">
        <w:rPr>
          <w:rFonts w:ascii="Times New Roman" w:eastAsia="MS Mincho" w:hAnsi="Times New Roman" w:cs="Times New Roman"/>
          <w:lang w:eastAsia="hr-HR"/>
        </w:rPr>
        <w:t>.</w:t>
      </w:r>
      <w:r>
        <w:rPr>
          <w:rFonts w:ascii="Times New Roman" w:eastAsia="MS Mincho" w:hAnsi="Times New Roman" w:cs="Times New Roman"/>
          <w:lang w:eastAsia="hr-HR"/>
        </w:rPr>
        <w:t xml:space="preserve"> </w:t>
      </w:r>
      <w:r w:rsidR="00275F69">
        <w:rPr>
          <w:rFonts w:ascii="Times New Roman" w:eastAsia="MS Mincho" w:hAnsi="Times New Roman" w:cs="Times New Roman"/>
          <w:lang w:eastAsia="hr-HR"/>
        </w:rPr>
        <w:t>rujna</w:t>
      </w:r>
      <w:r w:rsidR="00DC7D7A" w:rsidRPr="00F4564D">
        <w:rPr>
          <w:rFonts w:ascii="Times New Roman" w:eastAsia="MS Mincho" w:hAnsi="Times New Roman" w:cs="Times New Roman"/>
          <w:lang w:eastAsia="hr-HR"/>
        </w:rPr>
        <w:t xml:space="preserve"> </w:t>
      </w:r>
      <w:r w:rsidR="00E93D1C">
        <w:rPr>
          <w:rFonts w:ascii="Times New Roman" w:eastAsia="MS Mincho" w:hAnsi="Times New Roman" w:cs="Times New Roman"/>
          <w:lang w:eastAsia="hr-HR"/>
        </w:rPr>
        <w:t>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 na web stranicama HZZ-a i Osnovne škole Podmurv</w:t>
      </w:r>
      <w:r w:rsidR="008B390D" w:rsidRPr="00F4564D">
        <w:rPr>
          <w:rFonts w:ascii="Times New Roman" w:eastAsia="MS Mincho" w:hAnsi="Times New Roman" w:cs="Times New Roman"/>
          <w:lang w:eastAsia="hr-HR"/>
        </w:rPr>
        <w:t xml:space="preserve">ice, temeljem liste </w:t>
      </w:r>
      <w:r w:rsidR="001326EB" w:rsidRPr="00F4564D">
        <w:rPr>
          <w:rFonts w:ascii="Times New Roman" w:eastAsia="MS Mincho" w:hAnsi="Times New Roman" w:cs="Times New Roman"/>
          <w:lang w:eastAsia="hr-HR"/>
        </w:rPr>
        <w:t>kandidata na osnovi prijedloga Ravnateljice škole, a sukladno O</w:t>
      </w:r>
      <w:r w:rsidR="00EF28C7" w:rsidRPr="00F4564D">
        <w:rPr>
          <w:rFonts w:ascii="Times New Roman" w:eastAsia="MS Mincho" w:hAnsi="Times New Roman" w:cs="Times New Roman"/>
          <w:lang w:eastAsia="hr-HR"/>
        </w:rPr>
        <w:t>dlu</w:t>
      </w:r>
      <w:r w:rsidR="00F74F1D">
        <w:rPr>
          <w:rFonts w:ascii="Times New Roman" w:eastAsia="MS Mincho" w:hAnsi="Times New Roman" w:cs="Times New Roman"/>
          <w:lang w:eastAsia="hr-HR"/>
        </w:rPr>
        <w:t>kama</w:t>
      </w:r>
      <w:r w:rsidR="00EF28C7" w:rsidRPr="00F4564D">
        <w:rPr>
          <w:rFonts w:ascii="Times New Roman" w:eastAsia="MS Mincho" w:hAnsi="Times New Roman" w:cs="Times New Roman"/>
          <w:lang w:eastAsia="hr-HR"/>
        </w:rPr>
        <w:t xml:space="preserve"> Školsk</w:t>
      </w:r>
      <w:r>
        <w:rPr>
          <w:rFonts w:ascii="Times New Roman" w:eastAsia="MS Mincho" w:hAnsi="Times New Roman" w:cs="Times New Roman"/>
          <w:lang w:eastAsia="hr-HR"/>
        </w:rPr>
        <w:t xml:space="preserve">og odbora od </w:t>
      </w:r>
      <w:r w:rsidR="00892229">
        <w:rPr>
          <w:rFonts w:ascii="Times New Roman" w:eastAsia="MS Mincho" w:hAnsi="Times New Roman" w:cs="Times New Roman"/>
          <w:lang w:eastAsia="hr-HR"/>
        </w:rPr>
        <w:t>16</w:t>
      </w:r>
      <w:r>
        <w:rPr>
          <w:rFonts w:ascii="Times New Roman" w:eastAsia="MS Mincho" w:hAnsi="Times New Roman" w:cs="Times New Roman"/>
          <w:lang w:eastAsia="hr-HR"/>
        </w:rPr>
        <w:t xml:space="preserve">. </w:t>
      </w:r>
      <w:r w:rsidR="00892229">
        <w:rPr>
          <w:rFonts w:ascii="Times New Roman" w:eastAsia="MS Mincho" w:hAnsi="Times New Roman" w:cs="Times New Roman"/>
          <w:lang w:eastAsia="hr-HR"/>
        </w:rPr>
        <w:t>listopada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892229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godine:</w:t>
      </w:r>
    </w:p>
    <w:p w14:paraId="416ED0D4" w14:textId="77777777" w:rsidR="001326EB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534E2F74" w14:textId="77777777" w:rsidR="008A514A" w:rsidRPr="00F4564D" w:rsidRDefault="008A514A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797F5831" w14:textId="77777777" w:rsidR="00F74F1D" w:rsidRPr="00F74F1D" w:rsidRDefault="00F74F1D" w:rsidP="00F74F1D">
      <w:pPr>
        <w:pStyle w:val="xmsoplaintext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256754F3" w14:textId="77777777" w:rsidR="00F74F1D" w:rsidRPr="00F74F1D" w:rsidRDefault="00892229" w:rsidP="00F74F1D">
      <w:pPr>
        <w:pStyle w:val="xmsonormal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Danijela Gagić</w:t>
      </w:r>
      <w:r w:rsidR="00F74F1D" w:rsidRPr="00F74F1D">
        <w:rPr>
          <w:rFonts w:ascii="Times New Roman" w:hAnsi="Times New Roman" w:cs="Times New Roman"/>
        </w:rPr>
        <w:t>, VSS,</w:t>
      </w:r>
      <w:r>
        <w:rPr>
          <w:rFonts w:ascii="Times New Roman" w:hAnsi="Times New Roman" w:cs="Times New Roman"/>
        </w:rPr>
        <w:t xml:space="preserve"> dipl. učitelj</w:t>
      </w:r>
      <w:r w:rsidR="00F74F1D" w:rsidRPr="00F74F1D">
        <w:rPr>
          <w:rFonts w:ascii="Times New Roman" w:hAnsi="Times New Roman" w:cs="Times New Roman"/>
        </w:rPr>
        <w:t xml:space="preserve">, </w:t>
      </w:r>
      <w:r w:rsidR="00E0741A">
        <w:rPr>
          <w:rFonts w:ascii="Times New Roman" w:hAnsi="Times New Roman" w:cs="Times New Roman"/>
        </w:rPr>
        <w:t>zapošljava se na radnom mjestu učitelj</w:t>
      </w:r>
      <w:r>
        <w:rPr>
          <w:rFonts w:ascii="Times New Roman" w:hAnsi="Times New Roman" w:cs="Times New Roman"/>
        </w:rPr>
        <w:t>ice</w:t>
      </w:r>
      <w:r w:rsidR="00E07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razredne nastave u produženom boravku</w:t>
      </w:r>
      <w:r w:rsidR="00F74F1D" w:rsidRPr="00F74F1D">
        <w:rPr>
          <w:rFonts w:ascii="Times New Roman" w:hAnsi="Times New Roman" w:cs="Times New Roman"/>
        </w:rPr>
        <w:t>,</w:t>
      </w:r>
      <w:r w:rsidR="00F74F1D" w:rsidRPr="00F74F1D">
        <w:rPr>
          <w:rFonts w:ascii="Times New Roman" w:hAnsi="Times New Roman" w:cs="Times New Roman"/>
          <w:b/>
          <w:bCs/>
        </w:rPr>
        <w:t xml:space="preserve"> </w:t>
      </w:r>
      <w:r w:rsidR="00F74F1D" w:rsidRPr="00F74F1D">
        <w:rPr>
          <w:rFonts w:ascii="Times New Roman" w:hAnsi="Times New Roman" w:cs="Times New Roman"/>
        </w:rPr>
        <w:t>1 izvršiteljica na određeno, puno radno vrijeme</w:t>
      </w:r>
      <w:r>
        <w:rPr>
          <w:rFonts w:ascii="Times New Roman" w:hAnsi="Times New Roman" w:cs="Times New Roman"/>
        </w:rPr>
        <w:t xml:space="preserve"> do povratka djelatnice na rad</w:t>
      </w:r>
    </w:p>
    <w:p w14:paraId="0832BF94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F74F1D">
        <w:rPr>
          <w:rFonts w:ascii="Times New Roman" w:hAnsi="Times New Roman" w:cs="Times New Roman"/>
        </w:rPr>
        <w:t> </w:t>
      </w:r>
    </w:p>
    <w:p w14:paraId="1DEC4751" w14:textId="77777777" w:rsidR="00F74F1D" w:rsidRPr="00F74F1D" w:rsidRDefault="00F74F1D" w:rsidP="00F74F1D">
      <w:pPr>
        <w:pStyle w:val="xmsoplaintext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0C78AAE5" w14:textId="77777777" w:rsidR="00F74F1D" w:rsidRPr="00F74F1D" w:rsidRDefault="00892229" w:rsidP="00F74F1D">
      <w:pPr>
        <w:pStyle w:val="xmsonormal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Linda Delač</w:t>
      </w:r>
      <w:r w:rsidR="00F74F1D" w:rsidRPr="00F74F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F74F1D" w:rsidRPr="00F74F1D">
        <w:rPr>
          <w:rFonts w:ascii="Times New Roman" w:hAnsi="Times New Roman" w:cs="Times New Roman"/>
        </w:rPr>
        <w:t xml:space="preserve">SS, </w:t>
      </w:r>
      <w:r>
        <w:rPr>
          <w:rFonts w:ascii="Times New Roman" w:hAnsi="Times New Roman" w:cs="Times New Roman"/>
        </w:rPr>
        <w:t>pismoslikar</w:t>
      </w:r>
      <w:r w:rsidR="00F74F1D" w:rsidRPr="00F74F1D">
        <w:rPr>
          <w:rFonts w:ascii="Times New Roman" w:hAnsi="Times New Roman" w:cs="Times New Roman"/>
        </w:rPr>
        <w:t xml:space="preserve">, </w:t>
      </w:r>
      <w:r w:rsidR="00E0741A">
        <w:rPr>
          <w:rFonts w:ascii="Times New Roman" w:hAnsi="Times New Roman" w:cs="Times New Roman"/>
        </w:rPr>
        <w:t xml:space="preserve">zapošljava se </w:t>
      </w:r>
      <w:r w:rsidR="00F74F1D" w:rsidRPr="00F74F1D">
        <w:rPr>
          <w:rFonts w:ascii="Times New Roman" w:hAnsi="Times New Roman" w:cs="Times New Roman"/>
        </w:rPr>
        <w:t xml:space="preserve">na radnom mjestu </w:t>
      </w:r>
      <w:r>
        <w:rPr>
          <w:rFonts w:ascii="Times New Roman" w:hAnsi="Times New Roman" w:cs="Times New Roman"/>
        </w:rPr>
        <w:t>spremačice</w:t>
      </w:r>
      <w:r w:rsidR="00E0741A">
        <w:rPr>
          <w:rFonts w:ascii="Times New Roman" w:hAnsi="Times New Roman" w:cs="Times New Roman"/>
        </w:rPr>
        <w:t>, 1</w:t>
      </w:r>
      <w:r w:rsidR="00F74F1D" w:rsidRPr="00F74F1D">
        <w:rPr>
          <w:rFonts w:ascii="Times New Roman" w:hAnsi="Times New Roman" w:cs="Times New Roman"/>
        </w:rPr>
        <w:t xml:space="preserve"> izvršiteljica na </w:t>
      </w:r>
      <w:r>
        <w:rPr>
          <w:rFonts w:ascii="Times New Roman" w:hAnsi="Times New Roman" w:cs="Times New Roman"/>
        </w:rPr>
        <w:t>ne</w:t>
      </w:r>
      <w:r w:rsidR="00F74F1D" w:rsidRPr="00F74F1D">
        <w:rPr>
          <w:rFonts w:ascii="Times New Roman" w:hAnsi="Times New Roman" w:cs="Times New Roman"/>
        </w:rPr>
        <w:t>određeno, puno radno vrijeme</w:t>
      </w:r>
    </w:p>
    <w:p w14:paraId="0C40DD13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F74F1D">
        <w:rPr>
          <w:rFonts w:ascii="Times New Roman" w:hAnsi="Times New Roman" w:cs="Times New Roman"/>
        </w:rPr>
        <w:t> </w:t>
      </w:r>
    </w:p>
    <w:p w14:paraId="2F6DD920" w14:textId="77777777" w:rsidR="00F74F1D" w:rsidRPr="00F74F1D" w:rsidRDefault="00F74F1D" w:rsidP="00F74F1D">
      <w:pPr>
        <w:pStyle w:val="xmsonormal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242F7572" w14:textId="77777777" w:rsidR="00E0741A" w:rsidRPr="00F74F1D" w:rsidRDefault="00E0741A" w:rsidP="00E0741A">
      <w:pPr>
        <w:pStyle w:val="xmsonormal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892229">
        <w:rPr>
          <w:rFonts w:ascii="Times New Roman" w:hAnsi="Times New Roman" w:cs="Times New Roman"/>
          <w:b/>
        </w:rPr>
        <w:t>arija Uršanić</w:t>
      </w:r>
      <w:r w:rsidRPr="00F74F1D">
        <w:rPr>
          <w:rFonts w:ascii="Times New Roman" w:hAnsi="Times New Roman" w:cs="Times New Roman"/>
        </w:rPr>
        <w:t xml:space="preserve">, VSS, </w:t>
      </w:r>
      <w:r w:rsidR="00892229">
        <w:rPr>
          <w:rFonts w:ascii="Times New Roman" w:hAnsi="Times New Roman" w:cs="Times New Roman"/>
        </w:rPr>
        <w:t>frizer</w:t>
      </w:r>
      <w:r>
        <w:rPr>
          <w:rFonts w:ascii="Times New Roman" w:hAnsi="Times New Roman" w:cs="Times New Roman"/>
        </w:rPr>
        <w:t>,</w:t>
      </w:r>
      <w:r w:rsidRPr="00F74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zapošljava se </w:t>
      </w:r>
      <w:r w:rsidRPr="00F74F1D">
        <w:rPr>
          <w:rFonts w:ascii="Times New Roman" w:hAnsi="Times New Roman" w:cs="Times New Roman"/>
        </w:rPr>
        <w:t xml:space="preserve">na radnom mjestu </w:t>
      </w:r>
      <w:r w:rsidR="00892229">
        <w:rPr>
          <w:rFonts w:ascii="Times New Roman" w:hAnsi="Times New Roman" w:cs="Times New Roman"/>
        </w:rPr>
        <w:t>spremačice</w:t>
      </w:r>
      <w:r>
        <w:rPr>
          <w:rFonts w:ascii="Times New Roman" w:hAnsi="Times New Roman" w:cs="Times New Roman"/>
        </w:rPr>
        <w:t xml:space="preserve">, 1 </w:t>
      </w:r>
      <w:r w:rsidRPr="00F74F1D">
        <w:rPr>
          <w:rFonts w:ascii="Times New Roman" w:hAnsi="Times New Roman" w:cs="Times New Roman"/>
        </w:rPr>
        <w:t xml:space="preserve"> izvršiteljica na određeno, puno radno vrijeme vrijeme </w:t>
      </w:r>
      <w:r>
        <w:rPr>
          <w:rFonts w:ascii="Times New Roman" w:hAnsi="Times New Roman" w:cs="Times New Roman"/>
        </w:rPr>
        <w:t>do povratka djelatnice na rad</w:t>
      </w:r>
    </w:p>
    <w:p w14:paraId="4BB96191" w14:textId="77777777" w:rsidR="00EA4529" w:rsidRPr="00F4564D" w:rsidRDefault="00EA4529" w:rsidP="005B6917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21E0D8A3" w14:textId="77777777" w:rsidR="00892229" w:rsidRDefault="00892229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>Ugovori o radu s navedenim djelatnicama sklopit će se na dan 17. listopada 2023. godine.</w:t>
      </w:r>
    </w:p>
    <w:p w14:paraId="49E39A57" w14:textId="77777777" w:rsidR="00892229" w:rsidRDefault="00892229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</w:p>
    <w:p w14:paraId="3BA4CD21" w14:textId="77777777" w:rsidR="001326EB" w:rsidRPr="00F4564D" w:rsidRDefault="001326EB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>Natječajnu dokumentaciju ostalih prijavljenih kan</w:t>
      </w:r>
      <w:r w:rsidR="008603B2" w:rsidRPr="00F4564D">
        <w:rPr>
          <w:rFonts w:ascii="Times New Roman" w:eastAsia="MS Mincho" w:hAnsi="Times New Roman" w:cs="Times New Roman"/>
          <w:lang w:eastAsia="hr-HR"/>
        </w:rPr>
        <w:t>didata zadržavamo u pismohrani Š</w:t>
      </w:r>
      <w:r w:rsidRPr="00F4564D">
        <w:rPr>
          <w:rFonts w:ascii="Times New Roman" w:eastAsia="MS Mincho" w:hAnsi="Times New Roman" w:cs="Times New Roman"/>
          <w:lang w:eastAsia="hr-HR"/>
        </w:rPr>
        <w:t>kole radi pot</w:t>
      </w:r>
      <w:r w:rsidR="00F4564D" w:rsidRPr="00F4564D">
        <w:rPr>
          <w:rFonts w:ascii="Times New Roman" w:eastAsia="MS Mincho" w:hAnsi="Times New Roman" w:cs="Times New Roman"/>
          <w:lang w:eastAsia="hr-HR"/>
        </w:rPr>
        <w:t>rebe dokaznog postupka.</w:t>
      </w:r>
    </w:p>
    <w:p w14:paraId="3C5E3671" w14:textId="77777777" w:rsidR="008B390D" w:rsidRPr="00F4564D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</w:p>
    <w:p w14:paraId="055B6386" w14:textId="77777777" w:rsidR="008B390D" w:rsidRPr="00F4564D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>Objave o rezultatima natječa</w:t>
      </w:r>
      <w:r w:rsidR="008603B2" w:rsidRPr="00F4564D">
        <w:rPr>
          <w:rFonts w:ascii="Times New Roman" w:eastAsia="MS Mincho" w:hAnsi="Times New Roman" w:cs="Times New Roman"/>
          <w:lang w:eastAsia="hr-HR"/>
        </w:rPr>
        <w:t>ja vidljive su na web stranici Š</w:t>
      </w:r>
      <w:r w:rsidRPr="00F4564D">
        <w:rPr>
          <w:rFonts w:ascii="Times New Roman" w:eastAsia="MS Mincho" w:hAnsi="Times New Roman" w:cs="Times New Roman"/>
          <w:lang w:eastAsia="hr-HR"/>
        </w:rPr>
        <w:t>kole 15 dana od dana objave rezultata natječaja, a nakon isteka tog roka informacije možete d</w:t>
      </w:r>
      <w:r w:rsidR="00E10167">
        <w:rPr>
          <w:rFonts w:ascii="Times New Roman" w:eastAsia="MS Mincho" w:hAnsi="Times New Roman" w:cs="Times New Roman"/>
          <w:lang w:eastAsia="hr-HR"/>
        </w:rPr>
        <w:t>obiti telefonom ili</w:t>
      </w:r>
      <w:r w:rsidRPr="00F4564D">
        <w:rPr>
          <w:rFonts w:ascii="Times New Roman" w:eastAsia="MS Mincho" w:hAnsi="Times New Roman" w:cs="Times New Roman"/>
          <w:lang w:eastAsia="hr-HR"/>
        </w:rPr>
        <w:t xml:space="preserve"> putem službene elektroničke pošte Škole.</w:t>
      </w:r>
    </w:p>
    <w:p w14:paraId="1E05B052" w14:textId="77777777" w:rsidR="001326EB" w:rsidRPr="00F4564D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5B4A0CCF" w14:textId="77777777" w:rsidR="00B04692" w:rsidRDefault="001326EB" w:rsidP="00F4564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S poštovanjem, </w:t>
      </w:r>
    </w:p>
    <w:p w14:paraId="42DA44EE" w14:textId="77777777" w:rsidR="008A514A" w:rsidRPr="00F4564D" w:rsidRDefault="008A514A" w:rsidP="00420DCC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4A932F3C" w14:textId="77777777" w:rsidR="001326EB" w:rsidRPr="00F4564D" w:rsidRDefault="00B04692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  <w:t xml:space="preserve">                                                             </w:t>
      </w:r>
      <w:r w:rsidR="008603B2" w:rsidRPr="00F4564D">
        <w:rPr>
          <w:rFonts w:ascii="Times New Roman" w:eastAsia="MS Mincho" w:hAnsi="Times New Roman" w:cs="Times New Roman"/>
          <w:lang w:eastAsia="hr-HR"/>
        </w:rPr>
        <w:t xml:space="preserve"> </w:t>
      </w:r>
      <w:r w:rsidR="001326EB" w:rsidRPr="00F4564D">
        <w:rPr>
          <w:rFonts w:ascii="Times New Roman" w:eastAsia="MS Mincho" w:hAnsi="Times New Roman" w:cs="Times New Roman"/>
          <w:lang w:eastAsia="hr-HR"/>
        </w:rPr>
        <w:t>Ravnateljica:</w:t>
      </w:r>
    </w:p>
    <w:p w14:paraId="0B87E34C" w14:textId="77777777" w:rsidR="001326EB" w:rsidRPr="00F4564D" w:rsidRDefault="005B6917" w:rsidP="001326EB">
      <w:pPr>
        <w:spacing w:after="0" w:line="240" w:lineRule="auto"/>
        <w:rPr>
          <w:rFonts w:ascii="Times New Roman" w:eastAsia="MS Mincho" w:hAnsi="Times New Roman" w:cs="Times New Roman"/>
          <w:u w:val="single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</w:p>
    <w:p w14:paraId="77278D8F" w14:textId="77777777" w:rsidR="00EA4529" w:rsidRPr="00F4564D" w:rsidRDefault="001326EB" w:rsidP="0004268F">
      <w:pPr>
        <w:spacing w:after="0" w:line="240" w:lineRule="auto"/>
        <w:ind w:left="4956" w:firstLine="708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      </w:t>
      </w:r>
      <w:r w:rsidR="00F4564D" w:rsidRPr="00F4564D">
        <w:rPr>
          <w:rFonts w:ascii="Times New Roman" w:eastAsia="MS Mincho" w:hAnsi="Times New Roman" w:cs="Times New Roman"/>
          <w:lang w:eastAsia="hr-HR"/>
        </w:rPr>
        <w:t>Loredana Jakominić</w:t>
      </w:r>
      <w:r w:rsidR="00F74F1D">
        <w:rPr>
          <w:rFonts w:ascii="Times New Roman" w:eastAsia="MS Mincho" w:hAnsi="Times New Roman" w:cs="Times New Roman"/>
          <w:lang w:eastAsia="hr-HR"/>
        </w:rPr>
        <w:t>, v.r.</w:t>
      </w:r>
    </w:p>
    <w:p w14:paraId="436E9492" w14:textId="77777777" w:rsidR="008E107B" w:rsidRDefault="008E107B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</w:p>
    <w:p w14:paraId="044674FE" w14:textId="77777777" w:rsidR="001326EB" w:rsidRPr="008603B2" w:rsidRDefault="005B6917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Dostaviti</w:t>
      </w:r>
      <w:r w:rsidR="001326EB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:</w:t>
      </w:r>
    </w:p>
    <w:p w14:paraId="1E02E07C" w14:textId="77777777" w:rsidR="001326EB" w:rsidRPr="008603B2" w:rsidRDefault="00F90091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Kandatu / kandidatkinji natječaja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 – putem 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web stranice š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kole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- </w:t>
      </w:r>
      <w:hyperlink r:id="rId6" w:history="1">
        <w:r w:rsidR="0004268F" w:rsidRPr="008603B2">
          <w:rPr>
            <w:rStyle w:val="Hiperveza"/>
            <w:rFonts w:ascii="Times New Roman" w:hAnsi="Times New Roman" w:cs="Times New Roman"/>
            <w:sz w:val="16"/>
            <w:szCs w:val="16"/>
          </w:rPr>
          <w:t>http://www.os-podmurvice-ri.skole.hr</w:t>
        </w:r>
      </w:hyperlink>
      <w:r w:rsidR="0004268F" w:rsidRPr="008603B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6AAEF7" w14:textId="77777777" w:rsidR="008B390D" w:rsidRPr="008603B2" w:rsidRDefault="0004268F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Hrvatskom zavodu za zapošljavanje</w:t>
      </w:r>
    </w:p>
    <w:p w14:paraId="6AC7233A" w14:textId="77777777" w:rsidR="00F109C1" w:rsidRPr="008603B2" w:rsidRDefault="008603B2" w:rsidP="000426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>
        <w:rPr>
          <w:rFonts w:ascii="Times New Roman" w:eastAsia="MS Mincho" w:hAnsi="Times New Roman" w:cs="Times New Roman"/>
          <w:sz w:val="16"/>
          <w:szCs w:val="16"/>
          <w:lang w:eastAsia="hr-HR"/>
        </w:rPr>
        <w:t>Pismohrana</w:t>
      </w:r>
    </w:p>
    <w:p w14:paraId="749F5EAE" w14:textId="77777777"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B691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10027BB" w14:textId="77777777"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OŠ Podmurvice, Podmurvice 6, 51000 Rijeka, Hrvatska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="00B26C1B">
        <w:rPr>
          <w:rFonts w:ascii="Times New Roman" w:hAnsi="Times New Roman" w:cs="Times New Roman"/>
          <w:sz w:val="16"/>
          <w:szCs w:val="16"/>
        </w:rPr>
        <w:t>ht</w:t>
      </w:r>
      <w:r>
        <w:rPr>
          <w:rFonts w:ascii="Times New Roman" w:hAnsi="Times New Roman" w:cs="Times New Roman"/>
          <w:sz w:val="16"/>
          <w:szCs w:val="16"/>
        </w:rPr>
        <w:t>tp://</w:t>
      </w:r>
      <w:r w:rsidRPr="005B6917">
        <w:rPr>
          <w:rFonts w:ascii="Times New Roman" w:hAnsi="Times New Roman" w:cs="Times New Roman"/>
          <w:sz w:val="16"/>
          <w:szCs w:val="16"/>
        </w:rPr>
        <w:t>www.os-podmurvice-ri.skole.hr</w:t>
      </w:r>
    </w:p>
    <w:p w14:paraId="1E0107C7" w14:textId="77777777" w:rsidR="004342E5" w:rsidRDefault="005B6917" w:rsidP="000426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Tel. 051/678-177, 675-404, Fax. 676-177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  <w:t xml:space="preserve">    e-mail: </w:t>
      </w:r>
      <w:hyperlink r:id="rId7" w:history="1">
        <w:r w:rsidR="00B34BA8" w:rsidRPr="00DE201D">
          <w:rPr>
            <w:rStyle w:val="Hiperveza"/>
            <w:rFonts w:ascii="Times New Roman" w:hAnsi="Times New Roman" w:cs="Times New Roman"/>
            <w:sz w:val="16"/>
            <w:szCs w:val="16"/>
          </w:rPr>
          <w:t>ospodmurvice@os-podmurvice-ri.skole.hr</w:t>
        </w:r>
      </w:hyperlink>
    </w:p>
    <w:sectPr w:rsidR="004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2D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1371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E42"/>
    <w:multiLevelType w:val="hybridMultilevel"/>
    <w:tmpl w:val="86EC7414"/>
    <w:lvl w:ilvl="0" w:tplc="4F3E6B80">
      <w:start w:val="4"/>
      <w:numFmt w:val="bullet"/>
      <w:lvlText w:val="-"/>
      <w:lvlJc w:val="left"/>
      <w:pPr>
        <w:ind w:left="6735" w:hanging="360"/>
      </w:pPr>
      <w:rPr>
        <w:rFonts w:ascii="Times New Roman" w:eastAsia="MS Mincho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3DF06D07"/>
    <w:multiLevelType w:val="hybridMultilevel"/>
    <w:tmpl w:val="24E4931C"/>
    <w:lvl w:ilvl="0" w:tplc="D3FC2762">
      <w:start w:val="4"/>
      <w:numFmt w:val="bullet"/>
      <w:lvlText w:val="-"/>
      <w:lvlJc w:val="left"/>
      <w:pPr>
        <w:ind w:left="5316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4257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C0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568F5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9F55CC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AA4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54C6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069D0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3B"/>
    <w:rsid w:val="00031543"/>
    <w:rsid w:val="0004268F"/>
    <w:rsid w:val="00060F7B"/>
    <w:rsid w:val="00070CD4"/>
    <w:rsid w:val="0008690C"/>
    <w:rsid w:val="001326EB"/>
    <w:rsid w:val="001978CB"/>
    <w:rsid w:val="001A1B44"/>
    <w:rsid w:val="001C1A1A"/>
    <w:rsid w:val="001D20B7"/>
    <w:rsid w:val="001F1910"/>
    <w:rsid w:val="00275F69"/>
    <w:rsid w:val="002B30B5"/>
    <w:rsid w:val="002B50D7"/>
    <w:rsid w:val="002B623F"/>
    <w:rsid w:val="002E408E"/>
    <w:rsid w:val="00326552"/>
    <w:rsid w:val="00341359"/>
    <w:rsid w:val="00346AF4"/>
    <w:rsid w:val="003A64F7"/>
    <w:rsid w:val="003C147D"/>
    <w:rsid w:val="00420DCC"/>
    <w:rsid w:val="004342E5"/>
    <w:rsid w:val="0049238F"/>
    <w:rsid w:val="0054031D"/>
    <w:rsid w:val="005B3D14"/>
    <w:rsid w:val="005B6917"/>
    <w:rsid w:val="005E684D"/>
    <w:rsid w:val="00601D20"/>
    <w:rsid w:val="00663D2B"/>
    <w:rsid w:val="006D73BA"/>
    <w:rsid w:val="00711583"/>
    <w:rsid w:val="007372BF"/>
    <w:rsid w:val="00740086"/>
    <w:rsid w:val="007432F1"/>
    <w:rsid w:val="00760D9D"/>
    <w:rsid w:val="007B01DB"/>
    <w:rsid w:val="007B58DA"/>
    <w:rsid w:val="007F0411"/>
    <w:rsid w:val="008155FD"/>
    <w:rsid w:val="00827E29"/>
    <w:rsid w:val="008603B2"/>
    <w:rsid w:val="00880AEB"/>
    <w:rsid w:val="00887BB7"/>
    <w:rsid w:val="008908B9"/>
    <w:rsid w:val="00892229"/>
    <w:rsid w:val="008A514A"/>
    <w:rsid w:val="008B390D"/>
    <w:rsid w:val="008D142B"/>
    <w:rsid w:val="008E107B"/>
    <w:rsid w:val="008F02F5"/>
    <w:rsid w:val="00983242"/>
    <w:rsid w:val="009C02C4"/>
    <w:rsid w:val="00A67EC4"/>
    <w:rsid w:val="00A978B5"/>
    <w:rsid w:val="00AF15C1"/>
    <w:rsid w:val="00B04692"/>
    <w:rsid w:val="00B26C1B"/>
    <w:rsid w:val="00B34BA8"/>
    <w:rsid w:val="00B45640"/>
    <w:rsid w:val="00B621E6"/>
    <w:rsid w:val="00B81109"/>
    <w:rsid w:val="00BB3E4D"/>
    <w:rsid w:val="00BD4A65"/>
    <w:rsid w:val="00BE1186"/>
    <w:rsid w:val="00C0303B"/>
    <w:rsid w:val="00C0495D"/>
    <w:rsid w:val="00C53982"/>
    <w:rsid w:val="00CE3E1C"/>
    <w:rsid w:val="00CF41D2"/>
    <w:rsid w:val="00D35947"/>
    <w:rsid w:val="00D524C2"/>
    <w:rsid w:val="00DC7D7A"/>
    <w:rsid w:val="00E0741A"/>
    <w:rsid w:val="00E10167"/>
    <w:rsid w:val="00E11387"/>
    <w:rsid w:val="00E3393B"/>
    <w:rsid w:val="00E77C59"/>
    <w:rsid w:val="00E83275"/>
    <w:rsid w:val="00E93D1C"/>
    <w:rsid w:val="00E95266"/>
    <w:rsid w:val="00EA4529"/>
    <w:rsid w:val="00EC02FD"/>
    <w:rsid w:val="00ED1547"/>
    <w:rsid w:val="00EF28C7"/>
    <w:rsid w:val="00F109C1"/>
    <w:rsid w:val="00F4564D"/>
    <w:rsid w:val="00F74F1D"/>
    <w:rsid w:val="00F90091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1D96"/>
  <w15:docId w15:val="{EEDBF43A-1F12-4F28-A14A-EDB6FC1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6EB"/>
    <w:rPr>
      <w:rFonts w:ascii="Tahoma" w:hAnsi="Tahoma" w:cs="Tahoma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760D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4BA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F74F1D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msoplaintext">
    <w:name w:val="x_msoplaintext"/>
    <w:basedOn w:val="Normal"/>
    <w:rsid w:val="00F74F1D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odmurvice@os-podmurvice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odmurvice-ri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Korisnik</cp:lastModifiedBy>
  <cp:revision>2</cp:revision>
  <cp:lastPrinted>2023-07-11T06:48:00Z</cp:lastPrinted>
  <dcterms:created xsi:type="dcterms:W3CDTF">2023-10-17T09:22:00Z</dcterms:created>
  <dcterms:modified xsi:type="dcterms:W3CDTF">2023-10-17T09:22:00Z</dcterms:modified>
</cp:coreProperties>
</file>